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70886">
      <w:pPr>
        <w:jc w:val="center"/>
        <w:rPr>
          <w:rFonts w:ascii="楷体_GB2312" w:eastAsia="楷体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湖北经济学院《单一来源采购方式》审批表</w:t>
      </w:r>
    </w:p>
    <w:p w14:paraId="522883B9">
      <w:pPr>
        <w:spacing w:line="240" w:lineRule="atLeas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118"/>
        <w:gridCol w:w="1701"/>
        <w:gridCol w:w="2694"/>
      </w:tblGrid>
      <w:tr w14:paraId="5953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526" w:type="dxa"/>
            <w:vAlign w:val="center"/>
          </w:tcPr>
          <w:p w14:paraId="325134AE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7513" w:type="dxa"/>
            <w:gridSpan w:val="3"/>
            <w:vAlign w:val="center"/>
          </w:tcPr>
          <w:p w14:paraId="1481541A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FDA2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526" w:type="dxa"/>
            <w:vAlign w:val="center"/>
          </w:tcPr>
          <w:p w14:paraId="6775FD52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项目内容</w:t>
            </w:r>
          </w:p>
          <w:p w14:paraId="06899429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概述</w:t>
            </w:r>
          </w:p>
        </w:tc>
        <w:tc>
          <w:tcPr>
            <w:tcW w:w="7513" w:type="dxa"/>
            <w:gridSpan w:val="3"/>
            <w:vAlign w:val="center"/>
          </w:tcPr>
          <w:p w14:paraId="710D25D3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41A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526" w:type="dxa"/>
            <w:vAlign w:val="center"/>
          </w:tcPr>
          <w:p w14:paraId="7B926FE5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</w:t>
            </w:r>
          </w:p>
        </w:tc>
        <w:tc>
          <w:tcPr>
            <w:tcW w:w="3118" w:type="dxa"/>
          </w:tcPr>
          <w:p w14:paraId="47B6AA62"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</w:p>
          <w:p w14:paraId="0A394A61"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D2E1FC2"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联系人及电话</w:t>
            </w:r>
          </w:p>
        </w:tc>
        <w:tc>
          <w:tcPr>
            <w:tcW w:w="2694" w:type="dxa"/>
            <w:vAlign w:val="center"/>
          </w:tcPr>
          <w:p w14:paraId="6DA88B61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</w:p>
        </w:tc>
      </w:tr>
      <w:tr w14:paraId="44CC1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526" w:type="dxa"/>
            <w:vAlign w:val="center"/>
          </w:tcPr>
          <w:p w14:paraId="27BC1A46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经费来源</w:t>
            </w:r>
          </w:p>
        </w:tc>
        <w:tc>
          <w:tcPr>
            <w:tcW w:w="3118" w:type="dxa"/>
            <w:vAlign w:val="center"/>
          </w:tcPr>
          <w:p w14:paraId="7B53AFFB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B0961A0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预算金额（元）</w:t>
            </w:r>
          </w:p>
        </w:tc>
        <w:tc>
          <w:tcPr>
            <w:tcW w:w="2694" w:type="dxa"/>
            <w:vAlign w:val="center"/>
          </w:tcPr>
          <w:p w14:paraId="1F6518AE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DF92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1526" w:type="dxa"/>
            <w:vAlign w:val="center"/>
          </w:tcPr>
          <w:p w14:paraId="68BCD4E8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专家论证</w:t>
            </w:r>
          </w:p>
          <w:p w14:paraId="0BAC237D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   告</w:t>
            </w:r>
          </w:p>
        </w:tc>
        <w:tc>
          <w:tcPr>
            <w:tcW w:w="7513" w:type="dxa"/>
            <w:gridSpan w:val="3"/>
            <w:vAlign w:val="center"/>
          </w:tcPr>
          <w:p w14:paraId="4767E9D5">
            <w:pPr>
              <w:spacing w:line="24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单一来源采购论证报告附后。                 </w:t>
            </w:r>
          </w:p>
        </w:tc>
      </w:tr>
      <w:tr w14:paraId="2F79F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526" w:type="dxa"/>
            <w:vAlign w:val="center"/>
          </w:tcPr>
          <w:p w14:paraId="3461CF79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单一来源采购方式公告</w:t>
            </w:r>
          </w:p>
        </w:tc>
        <w:tc>
          <w:tcPr>
            <w:tcW w:w="7513" w:type="dxa"/>
            <w:gridSpan w:val="3"/>
            <w:vAlign w:val="center"/>
          </w:tcPr>
          <w:p w14:paraId="5C4449B3">
            <w:pPr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公示网页打印信息附后。                                                   </w:t>
            </w:r>
          </w:p>
        </w:tc>
      </w:tr>
      <w:tr w14:paraId="03A20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526" w:type="dxa"/>
            <w:vAlign w:val="center"/>
          </w:tcPr>
          <w:p w14:paraId="33EE4468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项目承办</w:t>
            </w:r>
          </w:p>
          <w:p w14:paraId="388A8300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单位意见</w:t>
            </w:r>
          </w:p>
          <w:p w14:paraId="19173939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13" w:type="dxa"/>
            <w:gridSpan w:val="3"/>
          </w:tcPr>
          <w:p w14:paraId="23F25313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</w:t>
            </w:r>
          </w:p>
          <w:p w14:paraId="2F7F1537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4D413B6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13EE0DE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22622841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3135C358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6354AAD8">
            <w:pPr>
              <w:spacing w:line="240" w:lineRule="atLeast"/>
              <w:ind w:firstLine="2280" w:firstLineChars="9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签字：               年   月  日</w:t>
            </w:r>
          </w:p>
        </w:tc>
      </w:tr>
      <w:tr w14:paraId="1A8A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1526" w:type="dxa"/>
            <w:vAlign w:val="center"/>
          </w:tcPr>
          <w:p w14:paraId="14DE8A97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8F61D0D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采购与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招投标中心</w:t>
            </w:r>
            <w:r>
              <w:rPr>
                <w:rFonts w:hint="eastAsia" w:ascii="宋体" w:hAnsi="宋体" w:eastAsia="宋体" w:cs="宋体"/>
                <w:sz w:val="24"/>
              </w:rPr>
              <w:t>意见</w:t>
            </w:r>
          </w:p>
        </w:tc>
        <w:tc>
          <w:tcPr>
            <w:tcW w:w="7513" w:type="dxa"/>
            <w:gridSpan w:val="3"/>
          </w:tcPr>
          <w:p w14:paraId="689C2844">
            <w:pPr>
              <w:spacing w:line="240" w:lineRule="atLeast"/>
              <w:rPr>
                <w:rFonts w:ascii="宋体" w:hAnsi="宋体" w:eastAsia="宋体" w:cs="宋体"/>
                <w:sz w:val="24"/>
              </w:rPr>
            </w:pPr>
          </w:p>
          <w:p w14:paraId="47ADD901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B51BB27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32BF52D3">
            <w:pPr>
              <w:spacing w:line="240" w:lineRule="atLeast"/>
              <w:rPr>
                <w:rFonts w:ascii="宋体" w:hAnsi="宋体" w:eastAsia="宋体" w:cs="宋体"/>
                <w:sz w:val="24"/>
              </w:rPr>
            </w:pPr>
          </w:p>
          <w:p w14:paraId="520D52E0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</w:t>
            </w:r>
          </w:p>
          <w:p w14:paraId="02D9D2CB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C6B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1526" w:type="dxa"/>
            <w:vAlign w:val="center"/>
          </w:tcPr>
          <w:p w14:paraId="6EE42210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分管采招工作校领导审批意见</w:t>
            </w:r>
          </w:p>
        </w:tc>
        <w:tc>
          <w:tcPr>
            <w:tcW w:w="7513" w:type="dxa"/>
            <w:gridSpan w:val="3"/>
          </w:tcPr>
          <w:p w14:paraId="29586819">
            <w:pPr>
              <w:spacing w:line="240" w:lineRule="atLeast"/>
              <w:rPr>
                <w:rFonts w:ascii="宋体" w:hAnsi="宋体" w:eastAsia="宋体" w:cs="宋体"/>
                <w:sz w:val="24"/>
              </w:rPr>
            </w:pPr>
          </w:p>
          <w:p w14:paraId="36B7EAED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0D5DF408">
            <w:pPr>
              <w:spacing w:line="24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55763B8F">
      <w:pPr>
        <w:ind w:left="-283" w:leftChars="-135" w:right="175" w:firstLine="315" w:firstLineChars="150"/>
        <w:jc w:val="left"/>
        <w:rPr>
          <w:b/>
        </w:rPr>
      </w:pPr>
      <w:r>
        <w:rPr>
          <w:rFonts w:hint="eastAsia" w:ascii="宋体" w:hAnsi="宋体"/>
          <w:szCs w:val="21"/>
        </w:rPr>
        <w:t>备注：采购与</w:t>
      </w:r>
      <w:r>
        <w:rPr>
          <w:rFonts w:hint="eastAsia" w:ascii="宋体" w:hAnsi="宋体"/>
          <w:szCs w:val="21"/>
          <w:lang w:val="en-US" w:eastAsia="zh-CN"/>
        </w:rPr>
        <w:t>招投标中心</w:t>
      </w:r>
      <w:r>
        <w:rPr>
          <w:rFonts w:hint="eastAsia" w:ascii="宋体" w:hAnsi="宋体"/>
          <w:szCs w:val="21"/>
        </w:rPr>
        <w:t>制，</w:t>
      </w:r>
      <w:bookmarkStart w:id="0" w:name="_GoBack"/>
      <w:bookmarkEnd w:id="0"/>
      <w:r>
        <w:rPr>
          <w:rFonts w:hint="eastAsia" w:ascii="宋体" w:hAnsi="宋体"/>
          <w:szCs w:val="21"/>
        </w:rPr>
        <w:t>校内单一来源采购方式审批使用此表。</w:t>
      </w:r>
    </w:p>
    <w:sectPr>
      <w:pgSz w:w="11906" w:h="16838"/>
      <w:pgMar w:top="1440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895D4C"/>
    <w:rsid w:val="000349A6"/>
    <w:rsid w:val="000E556F"/>
    <w:rsid w:val="00123CDF"/>
    <w:rsid w:val="001509D1"/>
    <w:rsid w:val="001A4890"/>
    <w:rsid w:val="001F54FB"/>
    <w:rsid w:val="0035775B"/>
    <w:rsid w:val="00391B8F"/>
    <w:rsid w:val="003C68C7"/>
    <w:rsid w:val="003D5156"/>
    <w:rsid w:val="0048671F"/>
    <w:rsid w:val="00494C90"/>
    <w:rsid w:val="00614FB5"/>
    <w:rsid w:val="006755D7"/>
    <w:rsid w:val="006B6137"/>
    <w:rsid w:val="006D7830"/>
    <w:rsid w:val="006E6337"/>
    <w:rsid w:val="00727FB7"/>
    <w:rsid w:val="0073348F"/>
    <w:rsid w:val="00746853"/>
    <w:rsid w:val="0075647B"/>
    <w:rsid w:val="007A2B76"/>
    <w:rsid w:val="008E6F55"/>
    <w:rsid w:val="0092592A"/>
    <w:rsid w:val="009A08D2"/>
    <w:rsid w:val="00A4069D"/>
    <w:rsid w:val="00A5642E"/>
    <w:rsid w:val="00A62539"/>
    <w:rsid w:val="00A72120"/>
    <w:rsid w:val="00A809DF"/>
    <w:rsid w:val="00B433E3"/>
    <w:rsid w:val="00BC5C60"/>
    <w:rsid w:val="00C86150"/>
    <w:rsid w:val="00DF5364"/>
    <w:rsid w:val="00E3401D"/>
    <w:rsid w:val="00EB7B11"/>
    <w:rsid w:val="00F96280"/>
    <w:rsid w:val="00FF0684"/>
    <w:rsid w:val="1BD028EA"/>
    <w:rsid w:val="2A110052"/>
    <w:rsid w:val="3A895D4C"/>
    <w:rsid w:val="5CD36313"/>
    <w:rsid w:val="720B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171</Characters>
  <Lines>2</Lines>
  <Paragraphs>1</Paragraphs>
  <TotalTime>8</TotalTime>
  <ScaleCrop>false</ScaleCrop>
  <LinksUpToDate>false</LinksUpToDate>
  <CharactersWithSpaces>349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2017-11-27T07:56:00Z</dcterms:created>
  <dc:creator>Administrator</dc:creator>
  <cp:lastModifiedBy>房子</cp:lastModifiedBy>
  <cp:lastPrinted>2017-04-13T04:07:00Z</cp:lastPrinted>
  <dcterms:modified xsi:type="dcterms:W3CDTF">2025-06-24T02:44:45Z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eyJoZGlkIjoiMDUzNTMyMDc3N2U5NWNjM2RjYTU2Y2MzMjg0NzA2ZjQiLCJ1c2VySWQiOiIzMjUyNDA3MzYifQ==</vt:lpwstr>
  </property>
  <property fmtid="{D5CDD505-2E9C-101B-9397-08002B2CF9AE}" pid="4" name="ICV">
    <vt:lpwstr>2477EB96738E49B3BF4E1D34B16F8869_12</vt:lpwstr>
  </property>
</Properties>
</file>